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Μόλις μπήκε ο Σεπτέμβρης, άρχισαν τα πρωτοβρόχια.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ο καθένας μας νοιαζόταν αρκετά για τους άλλους, δεν θα υπήρχε πόνος και δυστυχία στον κόσμο.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Ήρθα μόνο να εξακριβώσω την αλήθεια των λόγων σου!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Ανέκαθεν οι άνθρωποι πίστευαν ότι υπάρχει κάποια ανώτερη δύναμη που μας κυβερνά με σοφία.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Στον γάμο μου θα καλέσω μόνο όσους θεωρώ φίλους μου.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Είναι επικίνδυνο να παίζει κανείς με τη φωτιά.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Στη διάρκεια της εξέτασης με ρώτησαν αν γνωρίζω καλά άλλη ξένη γλώσσα.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Ήταν τέτοια η απογοήτευσή του, που δεν έφαγε τίποτε όλη τη μέρα.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Οι άνθρωποι συχνά επιλέγουν τον εθελοντισμό ως τρόπο ζωής, γιατί τους δίνει βαθιά ικανοποίηση και αίσθημα πληρότητας.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Οι επιστήμονες ανησυχούν μην παρουσιαστεί κι άλλη μετάλλαξη του ιού.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Είναι γεγονός πως η κλιματική αλλαγή επηρεάζει τη ζωή φυτών και ζώων.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Ποτέ δεν κατάλαβα γιατί έφυγες τόσο βιαστικά εκείνη τη μέρα.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και η μετεωρολογική υπηρεσία προέβλεπε ηλιοφάνεια για σήμερα, έβρεχε όλη μέρα.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Ένας είναι ο σκοπός μου, να εισαχθώ στο Πανεπιστήμιο.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Σου υπόσχομαι ότι θα πάμε διακοπές, όπου θέλεις εσύ!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Τα πράγματα εξελίχθηκαν έτσι, ώστε να ζητήσω τελικά συγνώμη.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Λυπήθηκα πολύ, που απέτυχες στις εξετάσεις.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Ενώ διάβαζα τα μαθήματά μου, ακούστηκε ένας διαπεραστικός ήχος, που με τρόμαξε πολύ.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Φόρεσε τα γυαλιά σου, για να βλέπεις καλύτερα!</w:t>
      </w:r>
    </w:p>
    <w:p w:rsid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αγαπάς κάποιον, άφησέ τον ελεύθερο.</w:t>
      </w:r>
    </w:p>
    <w:p w:rsid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sz w:val="24"/>
          <w:szCs w:val="24"/>
          <w:lang w:eastAsia="el-GR"/>
        </w:rPr>
        <w:t>Μόλις μπήκε ο Σεπτέμβρης, άρχισαν τα πρωτοβρόχια.</w:t>
      </w:r>
    </w:p>
    <w:p w:rsidR="00CC048F" w:rsidRPr="00CC048F" w:rsidRDefault="00CC048F" w:rsidP="00CC048F">
      <w:pPr>
        <w:numPr>
          <w:ilvl w:val="0"/>
          <w:numId w:val="1"/>
        </w:numPr>
        <w:shd w:val="clear" w:color="auto" w:fill="FFFFFF"/>
        <w:spacing w:after="0"/>
        <w:ind w:left="-567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sz w:val="24"/>
          <w:szCs w:val="24"/>
          <w:lang w:eastAsia="el-GR"/>
        </w:rPr>
        <w:t>Αν ο καθένας μας νοιαζόταν αρκετά για τους άλλους, δεν θα υπήρχε πόνος και δυστυχία στον κόσμο.</w:t>
      </w:r>
    </w:p>
    <w:p w:rsidR="00CC048F" w:rsidRDefault="00CC048F" w:rsidP="00CC048F">
      <w:pPr>
        <w:shd w:val="clear" w:color="auto" w:fill="FFFFFF"/>
        <w:spacing w:after="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CC048F" w:rsidRDefault="00CC048F" w:rsidP="00CC048F">
      <w:pPr>
        <w:shd w:val="clear" w:color="auto" w:fill="FFFFFF"/>
        <w:spacing w:after="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CC048F" w:rsidRDefault="00CC048F" w:rsidP="00CC048F">
      <w:pPr>
        <w:shd w:val="clear" w:color="auto" w:fill="FFFFFF"/>
        <w:spacing w:after="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CC048F" w:rsidRPr="00CC048F" w:rsidRDefault="00CC048F" w:rsidP="00CC048F">
      <w:pPr>
        <w:shd w:val="clear" w:color="auto" w:fill="FFFFFF"/>
        <w:spacing w:after="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lastRenderedPageBreak/>
        <w:t>Μόλις μπήκε ο Σεπτέμβρης, άρχισαν τα πρωτοβρόχια.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ο καθένας μας νοιαζόταν αρκετά για τους άλλους, δεν θα υπήρχε πόνος και δυστυχία στον κόσμο.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Ήρθα μόνο να εξακριβώσω την αλήθεια των λόγων σου!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Ανέκαθεν οι άνθρωποι πίστευαν ότι υπάρχει κάποια ανώτερη δύναμη που μας κυβερνά με σοφία.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Στον γάμο μου θα καλέσω μόνο όσους θεωρώ φίλους μου.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Είναι επικίνδυνο να παίζει κανείς με τη φωτιά.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Στη διάρκεια της εξέτασης με ρώτησαν αν γνωρίζω καλά άλλη ξένη γλώσσα.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Ήταν τέτοια η απογοήτευσή του, που δεν έφαγε τίποτε όλη τη μέρα.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Οι άνθρωποι συχνά επιλέγουν τον εθελοντισμό ως τρόπο ζωής, γιατί τους δίνει βαθιά ικανοποίηση και αίσθημα πληρότητας.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Οι επιστήμονες ανησυχούν μην παρουσιαστεί κι άλλη μετάλλαξη του ιού.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Είναι γεγονός πως η κλιματική αλλαγή επηρεάζει τη ζωή φυτών και ζώων.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Ποτέ δεν κατάλαβα γιατί έφυγες τόσο βιαστικά εκείνη τη μέρα.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και η μετεωρολογική υπηρεσία προέβλεπε ηλιοφάνεια για σήμερα, έβρεχε όλη μέρα.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Ένας είναι ο σκοπός μου, να εισαχθώ στο Πανεπιστήμιο.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Σου υπόσχομαι ότι θα πάμε διακοπές, όπου θέλεις εσύ!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Τα πράγματα εξελίχθηκαν έτσι, ώστε να ζητήσω τελικά συγνώμη.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Λυπήθηκα πολύ, που απέτυχες στις εξετάσεις.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Ενώ διάβαζα τα μαθήματά μου, ακούστηκε ένας διαπεραστικός ήχος, που με τρόμαξε πολύ.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Φόρεσε τα γυαλιά σου, για να βλέπεις καλύτερα!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color w:val="000000"/>
          <w:sz w:val="24"/>
          <w:szCs w:val="24"/>
          <w:bdr w:val="none" w:sz="0" w:space="0" w:color="auto" w:frame="1"/>
          <w:lang w:eastAsia="el-GR"/>
        </w:rPr>
        <w:t>Αν αγαπάς κάποιον, άφησέ τον ελεύθερο.</w:t>
      </w:r>
    </w:p>
    <w:p w:rsid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sz w:val="24"/>
          <w:szCs w:val="24"/>
          <w:lang w:eastAsia="el-GR"/>
        </w:rPr>
        <w:t>Μόλις μπήκε ο Σεπτέμβρης, άρχισαν τα πρωτοβρόχια.</w:t>
      </w:r>
    </w:p>
    <w:p w:rsidR="00CC048F" w:rsidRPr="00CC048F" w:rsidRDefault="00CC048F" w:rsidP="00CC048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/>
        <w:ind w:left="426" w:right="-1030"/>
        <w:textAlignment w:val="baseline"/>
        <w:rPr>
          <w:rFonts w:asciiTheme="majorHAnsi" w:eastAsia="Times New Roman" w:hAnsiTheme="majorHAnsi" w:cs="Arial"/>
          <w:sz w:val="24"/>
          <w:szCs w:val="24"/>
          <w:lang w:eastAsia="el-GR"/>
        </w:rPr>
      </w:pPr>
      <w:r w:rsidRPr="00CC048F">
        <w:rPr>
          <w:rFonts w:asciiTheme="majorHAnsi" w:eastAsia="Times New Roman" w:hAnsiTheme="majorHAnsi" w:cs="Arial"/>
          <w:sz w:val="24"/>
          <w:szCs w:val="24"/>
          <w:lang w:eastAsia="el-GR"/>
        </w:rPr>
        <w:t>Αν ο καθένας μας νοιαζόταν αρκετά για τους άλλους, δεν θα υπήρχε πόνος και δυστυχία στον κόσμο.</w:t>
      </w:r>
    </w:p>
    <w:p w:rsidR="00C4652F" w:rsidRDefault="00C4652F">
      <w:bookmarkStart w:id="0" w:name="_GoBack"/>
      <w:bookmarkEnd w:id="0"/>
    </w:p>
    <w:sectPr w:rsidR="00C4652F" w:rsidSect="00CC048F">
      <w:pgSz w:w="16838" w:h="11906" w:orient="landscape"/>
      <w:pgMar w:top="284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6E42"/>
    <w:multiLevelType w:val="multilevel"/>
    <w:tmpl w:val="3DAC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73CCA"/>
    <w:multiLevelType w:val="multilevel"/>
    <w:tmpl w:val="3CFC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F"/>
    <w:rsid w:val="007A1FC8"/>
    <w:rsid w:val="00C4652F"/>
    <w:rsid w:val="00C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2024-05-10T07:42:00Z</dcterms:created>
  <dcterms:modified xsi:type="dcterms:W3CDTF">2024-05-10T07:42:00Z</dcterms:modified>
</cp:coreProperties>
</file>