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4A" w:rsidRPr="0051694A" w:rsidRDefault="0051694A" w:rsidP="00516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51694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Κεφ. 1 – Βασικές έννοιες της Πληροφορικής</w:t>
      </w:r>
    </w:p>
    <w:p w:rsidR="00AC5F04" w:rsidRPr="00AC5F04" w:rsidRDefault="00AC5F04" w:rsidP="00AC5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8A85C" wp14:editId="3B8FA006">
                <wp:simplePos x="0" y="0"/>
                <wp:positionH relativeFrom="column">
                  <wp:posOffset>4000500</wp:posOffset>
                </wp:positionH>
                <wp:positionV relativeFrom="paragraph">
                  <wp:posOffset>485775</wp:posOffset>
                </wp:positionV>
                <wp:extent cx="1314450" cy="314325"/>
                <wp:effectExtent l="0" t="0" r="19050" b="28575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3" o:spid="_x0000_s1026" style="position:absolute;margin-left:315pt;margin-top:38.25pt;width:103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" fillcolor="#eeece1 [3214]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05C65" wp14:editId="10F580F6">
                <wp:simplePos x="0" y="0"/>
                <wp:positionH relativeFrom="column">
                  <wp:posOffset>1866900</wp:posOffset>
                </wp:positionH>
                <wp:positionV relativeFrom="paragraph">
                  <wp:posOffset>485775</wp:posOffset>
                </wp:positionV>
                <wp:extent cx="1314450" cy="314325"/>
                <wp:effectExtent l="0" t="0" r="19050" b="28575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26" style="position:absolute;margin-left:147pt;margin-top:38.25pt;width:103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" fillcolor="#eeece1 [3214]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10EB" wp14:editId="67D2E002">
                <wp:simplePos x="0" y="0"/>
                <wp:positionH relativeFrom="column">
                  <wp:posOffset>-95250</wp:posOffset>
                </wp:positionH>
                <wp:positionV relativeFrom="paragraph">
                  <wp:posOffset>484505</wp:posOffset>
                </wp:positionV>
                <wp:extent cx="1314450" cy="314325"/>
                <wp:effectExtent l="0" t="0" r="19050" b="285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94A" w:rsidRDefault="0051694A" w:rsidP="00516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left:0;text-align:left;margin-left:-7.5pt;margin-top:38.15pt;width:103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" fillcolor="#eeece1 [3214]" strokecolor="#385d8a" strokeweight="2pt">
                <v:textbox>
                  <w:txbxContent>
                    <w:p w:rsidR="0051694A" w:rsidRDefault="0051694A" w:rsidP="0051694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Βάλτε τις λέξεις ΔΕΔΟΜΕΝΑ, ΠΛΗΡΟΦΟΡΙΑ, ΕΠΕΞΕΡΓΑΣΙΑ στη σωστή σειρά στο παρακάτω σχήμα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39470" wp14:editId="7CC272F6">
                <wp:simplePos x="0" y="0"/>
                <wp:positionH relativeFrom="column">
                  <wp:posOffset>3352800</wp:posOffset>
                </wp:positionH>
                <wp:positionV relativeFrom="paragraph">
                  <wp:posOffset>100330</wp:posOffset>
                </wp:positionV>
                <wp:extent cx="647700" cy="9525"/>
                <wp:effectExtent l="0" t="76200" r="19050" b="104775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264pt;margin-top:7.9pt;width:51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119380</wp:posOffset>
                </wp:positionV>
                <wp:extent cx="647700" cy="9525"/>
                <wp:effectExtent l="0" t="76200" r="19050" b="10477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" o:spid="_x0000_s1026" type="#_x0000_t32" style="position:absolute;margin-left:96pt;margin-top:9.4pt;width:51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" strokecolor="#4579b8 [3044]">
                <v:stroke endarrow="open"/>
              </v:shape>
            </w:pict>
          </mc:Fallback>
        </mc:AlternateContent>
      </w:r>
    </w:p>
    <w:p w:rsidR="00AC5F04" w:rsidRPr="00AC5F04" w:rsidRDefault="00AC5F04" w:rsidP="00AC5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Άσκηση </w:t>
      </w:r>
      <w:proofErr w:type="spellStart"/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Αυτοαξιολόγησης</w:t>
      </w:r>
      <w:proofErr w:type="spellEnd"/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1 σελ. 29 σχολικού βιβλίου, προτάσεις 1-4 </w:t>
      </w:r>
    </w:p>
    <w:p w:rsidR="00AC5F04" w:rsidRPr="00AC5F04" w:rsidRDefault="00AC5F04" w:rsidP="00AC5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 θέλω να πληκτρολογήσω στον υπολογιστή τα </w:t>
      </w: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ονόματα</w:t>
      </w: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των μαθητών του τμήματός σας και στη συνέχεια να εκτυπώσω έναν </w:t>
      </w: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κατάλογο</w:t>
      </w: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 τα ονόματά σας σε αλφαβητική σειρά, τι θα αποτελεί τα δεδομένα, τι την επεξεργασία και τι την πληροφορία;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Δεδομένα : ...................................................................................................................................................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Επεξεργασία : ..............................................................................................................................................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Πληροφορία : ...............................................................................................................................................</w:t>
      </w:r>
    </w:p>
    <w:p w:rsidR="00AC5F04" w:rsidRPr="00AC5F04" w:rsidRDefault="00AC5F04" w:rsidP="00AC5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Μπορείτε να αναφέρετε ένα παράδειγμα δεδομένων και ένα παράδειγμα πληροφοριών από την καθημερινή σας ζωή; (ερώτηση 1, σελ.15 σχολικού βιβλίου)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Δεδομένα : ...................................................................................................................................................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Πληροφορία : ...............................................................................................................................................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AC5F04" w:rsidRPr="00AC5F04" w:rsidRDefault="00AC5F04" w:rsidP="00843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 6. Συμπληρώστε τα παρακάτω κενά</w:t>
      </w:r>
    </w:p>
    <w:p w:rsidR="00AC5F04" w:rsidRPr="00AC5F04" w:rsidRDefault="00AC5F04" w:rsidP="00843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______________ (______________)</w:t>
      </w: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μπορούμε να ονομάσουμε τα στοιχεία που χρησιμοποιούμε για επεξεργασία. Τα αποτελέσματα που παίρνουμε από την επεξεργασία των ___________________ και μας μεταδίδουν</w:t>
      </w:r>
      <w:bookmarkStart w:id="0" w:name="_GoBack"/>
      <w:bookmarkEnd w:id="0"/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κάποια επιπρόσθετη γνώση, τα χαρακτηρίζουμε ως ____________________ (_______________________)</w:t>
      </w:r>
    </w:p>
    <w:p w:rsidR="00AC5F04" w:rsidRPr="00AC5F04" w:rsidRDefault="00AC5F04" w:rsidP="00843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Πληροφορίες που έχουν προκύψει ως αποτέλεσμα μιας επεξεργασίας, μπορούν να χρησιμοποιηθούν οι ίδιες ή σε συνδυασμό με άλλα δεδομένα για την παραγωγή νέων πληροφοριών. Η διαδικασία αυτή, δηλαδή _____________________ να αποτελούν στη συνέχεια __________________ σε μία νέα ______________________, χαρακτηρίζεται ως _____________________________________________</w:t>
      </w:r>
    </w:p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______________________ εξετάζει με ποια τεχνικά μέσα και με ποιες διαδικασίες μπορούμε: </w:t>
      </w: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να ________________________, να _________________________ </w:t>
      </w:r>
      <w:proofErr w:type="spellStart"/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proofErr w:type="spellEnd"/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___________________________ και να ________________________ τα δεδομένα, και τις χρήσιμες πληροφορίες που παράγονται</w:t>
      </w:r>
    </w:p>
    <w:p w:rsidR="00AC5F04" w:rsidRPr="00AC5F04" w:rsidRDefault="00AC5F04" w:rsidP="00AC5F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Χαρακτηρίστε τις προτάσεις ως Σωστές (Σ) και Λάθος (Λ)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7303"/>
        <w:gridCol w:w="730"/>
      </w:tblGrid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 δεδομένα προκύπτουν από την κατάλληλη επεξεργασία των πληροφοριών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πληροφορίες είναι αποτέλεσμα της επεξεργασίας των δεδομένων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κύριο αντικείμενο  της Πληροφορικής είναι η λειτουργία και η χρήση του ηλεκτρονικού υπολογιστή.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 από τα αντικείμενα της πληροφορικής είναι η σημασία και η χρησιμότητα των πληροφοριών στις ανθρώπινες δραστηριότητες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υπολογιστές μας παρέχουν τη δυνατότητα να αποθηκεύουμε μεγάλες ποσότητες δεδομένων (ή πληροφοριών) και να τις  αναζητούμε σε πολύ μικρό χρόνο.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υπολογιστής μπορεί να λύσει προβλήματα που δεν μπορεί ο άνθρωπος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 δεδομένα έχουν πάντα τη μορφή αριθμών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επεξεργασία δεδομένων περιλαμβάνει πάντα αριθμητικές πράξεις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επεξεργασία των δεδομένων </w:t>
            </w: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δεν</w:t>
            </w: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μπορεί να γίνει με τη βοήθεια του υπολογιστή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AC5F04" w:rsidRPr="00AC5F04" w:rsidTr="00AC5F04">
        <w:trPr>
          <w:tblCellSpacing w:w="15" w:type="dxa"/>
        </w:trPr>
        <w:tc>
          <w:tcPr>
            <w:tcW w:w="33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745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επεξεργασία των δεδομένων γίνεται μόνο με τη βοήθεια του υπολογιστή</w:t>
            </w:r>
          </w:p>
        </w:tc>
        <w:tc>
          <w:tcPr>
            <w:tcW w:w="840" w:type="dxa"/>
            <w:vAlign w:val="center"/>
            <w:hideMark/>
          </w:tcPr>
          <w:p w:rsidR="00AC5F04" w:rsidRPr="00AC5F04" w:rsidRDefault="00AC5F04" w:rsidP="00AC5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5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AC5F04" w:rsidRPr="00AC5F04" w:rsidRDefault="00AC5F04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5F04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κάνετε τα κουίζ</w:t>
      </w:r>
    </w:p>
    <w:p w:rsidR="00AC5F04" w:rsidRPr="00AC5F04" w:rsidRDefault="008433D7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ooltip="Κύκλος επεξεργασίας δεδομένων" w:history="1">
        <w:r w:rsidR="00AC5F04" w:rsidRPr="00AC5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Κύκλος επεξεργασίας δεδομένων</w:t>
        </w:r>
      </w:hyperlink>
    </w:p>
    <w:p w:rsidR="00AC5F04" w:rsidRPr="00AC5F04" w:rsidRDefault="008433D7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="00AC5F04" w:rsidRPr="00AC5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Βασικές έννοιες της πληροφορικής</w:t>
        </w:r>
      </w:hyperlink>
    </w:p>
    <w:p w:rsidR="00AC5F04" w:rsidRPr="00AC5F04" w:rsidRDefault="008433D7" w:rsidP="00AC5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AC5F04" w:rsidRPr="00AC5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Τι εξετάζει η Πληροφορική</w:t>
        </w:r>
      </w:hyperlink>
    </w:p>
    <w:p w:rsidR="00017F2F" w:rsidRDefault="00AC5F04" w:rsidP="0069785B">
      <w:pPr>
        <w:spacing w:before="100" w:beforeAutospacing="1" w:after="100" w:afterAutospacing="1" w:line="240" w:lineRule="auto"/>
      </w:pPr>
      <w:r w:rsidRPr="00AC5F0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sectPr w:rsidR="00017F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311"/>
    <w:multiLevelType w:val="multilevel"/>
    <w:tmpl w:val="B004F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F2BF1"/>
    <w:multiLevelType w:val="multilevel"/>
    <w:tmpl w:val="EC342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743D3"/>
    <w:multiLevelType w:val="multilevel"/>
    <w:tmpl w:val="5C0C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A6BE1"/>
    <w:multiLevelType w:val="multilevel"/>
    <w:tmpl w:val="E5FCA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9"/>
    <w:rsid w:val="00017F2F"/>
    <w:rsid w:val="002526DA"/>
    <w:rsid w:val="0051694A"/>
    <w:rsid w:val="0069785B"/>
    <w:rsid w:val="008433D7"/>
    <w:rsid w:val="00AC5F04"/>
    <w:rsid w:val="00B50EB9"/>
    <w:rsid w:val="00C0712E"/>
    <w:rsid w:val="00C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F04"/>
    <w:rPr>
      <w:b/>
      <w:bCs/>
    </w:rPr>
  </w:style>
  <w:style w:type="paragraph" w:styleId="Web">
    <w:name w:val="Normal (Web)"/>
    <w:basedOn w:val="a"/>
    <w:uiPriority w:val="99"/>
    <w:unhideWhenUsed/>
    <w:rsid w:val="00AC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C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F04"/>
    <w:rPr>
      <w:b/>
      <w:bCs/>
    </w:rPr>
  </w:style>
  <w:style w:type="paragraph" w:styleId="Web">
    <w:name w:val="Normal (Web)"/>
    <w:basedOn w:val="a"/>
    <w:uiPriority w:val="99"/>
    <w:unhideWhenUsed/>
    <w:rsid w:val="00AC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C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gym-evosm.thess.sch.gr/drupal/lessons/plhroforikh/hota1/a1-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gym-evosm.thess.sch.gr/drupal/lessons/plhroforikh/hota1/a1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ignments.e-me.edu.gr/edouloumi/wp-admin/&#954;&#959;&#965;&#953;&#95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8</cp:revision>
  <cp:lastPrinted>2020-09-21T14:07:00Z</cp:lastPrinted>
  <dcterms:created xsi:type="dcterms:W3CDTF">2020-09-19T15:57:00Z</dcterms:created>
  <dcterms:modified xsi:type="dcterms:W3CDTF">2020-09-21T14:22:00Z</dcterms:modified>
</cp:coreProperties>
</file>