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96" w:rsidRDefault="002A5EB5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>Όνομα:……………………………. Ημερομηνία:…………………….</w:t>
      </w:r>
    </w:p>
    <w:p w:rsidR="002A5EB5" w:rsidRPr="00572D3D" w:rsidRDefault="002A5EB5" w:rsidP="00572D3D">
      <w:pPr>
        <w:jc w:val="center"/>
        <w:rPr>
          <w:rFonts w:asciiTheme="majorHAnsi" w:hAnsiTheme="majorHAnsi"/>
          <w:b/>
          <w:sz w:val="32"/>
          <w:szCs w:val="32"/>
        </w:rPr>
      </w:pPr>
      <w:r w:rsidRPr="00572D3D">
        <w:rPr>
          <w:rFonts w:asciiTheme="majorHAnsi" w:hAnsiTheme="majorHAnsi"/>
          <w:b/>
          <w:sz w:val="32"/>
          <w:szCs w:val="32"/>
        </w:rPr>
        <w:t>Επαναληπτικές ασκήσεις στις διαιρέσεις</w:t>
      </w:r>
    </w:p>
    <w:p w:rsidR="002A5EB5" w:rsidRPr="002A5EB5" w:rsidRDefault="002A5EB5" w:rsidP="002A5EB5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2A5EB5">
        <w:rPr>
          <w:rFonts w:asciiTheme="majorHAnsi" w:hAnsiTheme="majorHAnsi"/>
          <w:b/>
          <w:sz w:val="24"/>
          <w:szCs w:val="24"/>
        </w:rPr>
        <w:t>Κάνω τις παρακάτω διαιρέσεις</w:t>
      </w:r>
      <w:r>
        <w:rPr>
          <w:rFonts w:asciiTheme="majorHAnsi" w:hAnsiTheme="majorHAnsi"/>
          <w:b/>
          <w:sz w:val="24"/>
          <w:szCs w:val="24"/>
        </w:rPr>
        <w:t xml:space="preserve"> οριζόντια μαζί με τις επαληθεύσεις</w:t>
      </w:r>
      <w:r w:rsidRPr="002A5EB5">
        <w:rPr>
          <w:rFonts w:asciiTheme="majorHAnsi" w:hAnsiTheme="majorHAnsi"/>
          <w:b/>
          <w:sz w:val="24"/>
          <w:szCs w:val="24"/>
        </w:rPr>
        <w:t>:</w:t>
      </w:r>
    </w:p>
    <w:p w:rsidR="002A5EB5" w:rsidRPr="002A5EB5" w:rsidRDefault="002A5EB5" w:rsidP="002A5EB5">
      <w:pPr>
        <w:pStyle w:val="a3"/>
        <w:rPr>
          <w:rFonts w:asciiTheme="majorHAnsi" w:hAnsiTheme="majorHAnsi"/>
          <w:sz w:val="24"/>
          <w:szCs w:val="24"/>
        </w:rPr>
      </w:pPr>
    </w:p>
    <w:p w:rsidR="002A5EB5" w:rsidRPr="002A5EB5" w:rsidRDefault="002A5EB5" w:rsidP="002A5EB5">
      <w:pPr>
        <w:pStyle w:val="a3"/>
        <w:ind w:left="0" w:right="-483"/>
        <w:rPr>
          <w:rFonts w:asciiTheme="majorHAnsi" w:hAnsiTheme="majorHAnsi"/>
          <w:sz w:val="24"/>
          <w:szCs w:val="24"/>
        </w:rPr>
      </w:pPr>
      <w:r w:rsidRPr="002A5EB5">
        <w:rPr>
          <w:rFonts w:asciiTheme="majorHAnsi" w:hAnsiTheme="majorHAnsi"/>
          <w:sz w:val="24"/>
          <w:szCs w:val="24"/>
        </w:rPr>
        <w:t>72 : 8 = ……</w:t>
      </w:r>
      <w:r>
        <w:rPr>
          <w:rFonts w:asciiTheme="majorHAnsi" w:hAnsiTheme="majorHAnsi"/>
          <w:sz w:val="24"/>
          <w:szCs w:val="24"/>
        </w:rPr>
        <w:t xml:space="preserve">……………………………………....… </w:t>
      </w:r>
      <w:r w:rsidRPr="002A5EB5">
        <w:rPr>
          <w:rFonts w:asciiTheme="majorHAnsi" w:hAnsiTheme="majorHAnsi"/>
          <w:sz w:val="24"/>
          <w:szCs w:val="24"/>
        </w:rPr>
        <w:t>48 : 8 = ……</w:t>
      </w:r>
      <w:r>
        <w:rPr>
          <w:rFonts w:asciiTheme="majorHAnsi" w:hAnsiTheme="majorHAnsi"/>
          <w:sz w:val="24"/>
          <w:szCs w:val="24"/>
        </w:rPr>
        <w:t>..</w:t>
      </w:r>
      <w:r w:rsidRPr="002A5EB5">
        <w:rPr>
          <w:rFonts w:asciiTheme="majorHAnsi" w:hAnsiTheme="majorHAnsi"/>
          <w:sz w:val="24"/>
          <w:szCs w:val="24"/>
        </w:rPr>
        <w:t>…………</w:t>
      </w:r>
      <w:r>
        <w:rPr>
          <w:rFonts w:asciiTheme="majorHAnsi" w:hAnsiTheme="majorHAnsi"/>
          <w:sz w:val="24"/>
          <w:szCs w:val="24"/>
        </w:rPr>
        <w:t>…..</w:t>
      </w:r>
      <w:r w:rsidRPr="002A5EB5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……….</w:t>
      </w:r>
    </w:p>
    <w:p w:rsidR="002A5EB5" w:rsidRPr="002A5EB5" w:rsidRDefault="002A5EB5" w:rsidP="002A5EB5">
      <w:pPr>
        <w:pStyle w:val="a3"/>
        <w:ind w:left="0" w:right="-483"/>
        <w:rPr>
          <w:rFonts w:asciiTheme="majorHAnsi" w:hAnsiTheme="majorHAnsi"/>
          <w:sz w:val="24"/>
          <w:szCs w:val="24"/>
        </w:rPr>
      </w:pPr>
    </w:p>
    <w:p w:rsidR="002A5EB5" w:rsidRPr="002A5EB5" w:rsidRDefault="002A5EB5" w:rsidP="002A5EB5">
      <w:pPr>
        <w:pStyle w:val="a3"/>
        <w:ind w:left="0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28 : 4 = ……………………………………………… 67</w:t>
      </w:r>
      <w:r w:rsidRPr="002A5EB5">
        <w:rPr>
          <w:rFonts w:asciiTheme="majorHAnsi" w:hAnsiTheme="majorHAnsi"/>
          <w:sz w:val="24"/>
          <w:szCs w:val="24"/>
        </w:rPr>
        <w:t xml:space="preserve"> : 8 = ……</w:t>
      </w:r>
      <w:r>
        <w:rPr>
          <w:rFonts w:asciiTheme="majorHAnsi" w:hAnsiTheme="majorHAnsi"/>
          <w:sz w:val="24"/>
          <w:szCs w:val="24"/>
        </w:rPr>
        <w:t>…………………………………………………</w:t>
      </w:r>
      <w:r w:rsidRPr="002A5EB5">
        <w:rPr>
          <w:rFonts w:asciiTheme="majorHAnsi" w:hAnsiTheme="majorHAnsi"/>
          <w:sz w:val="24"/>
          <w:szCs w:val="24"/>
        </w:rPr>
        <w:t>.</w:t>
      </w:r>
    </w:p>
    <w:p w:rsidR="002A5EB5" w:rsidRPr="002A5EB5" w:rsidRDefault="002A5EB5" w:rsidP="002A5EB5">
      <w:pPr>
        <w:pStyle w:val="a3"/>
        <w:ind w:left="0" w:right="-483"/>
        <w:rPr>
          <w:rFonts w:asciiTheme="majorHAnsi" w:hAnsiTheme="majorHAnsi"/>
          <w:sz w:val="24"/>
          <w:szCs w:val="24"/>
        </w:rPr>
      </w:pPr>
    </w:p>
    <w:p w:rsidR="002A5EB5" w:rsidRDefault="002A5EB5" w:rsidP="002A5EB5">
      <w:pPr>
        <w:pStyle w:val="a3"/>
        <w:ind w:left="0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54 : 6 = …………………………………………….... 58</w:t>
      </w:r>
      <w:r w:rsidRPr="002A5EB5">
        <w:rPr>
          <w:rFonts w:asciiTheme="majorHAnsi" w:hAnsiTheme="majorHAnsi"/>
          <w:sz w:val="24"/>
          <w:szCs w:val="24"/>
        </w:rPr>
        <w:t xml:space="preserve"> : 7 = …</w:t>
      </w:r>
      <w:r>
        <w:rPr>
          <w:rFonts w:asciiTheme="majorHAnsi" w:hAnsiTheme="majorHAnsi"/>
          <w:sz w:val="24"/>
          <w:szCs w:val="24"/>
        </w:rPr>
        <w:t>………………………………………………..…..</w:t>
      </w:r>
    </w:p>
    <w:p w:rsidR="002A5EB5" w:rsidRPr="002A5EB5" w:rsidRDefault="002A5EB5" w:rsidP="002A5EB5">
      <w:pPr>
        <w:pStyle w:val="a3"/>
        <w:ind w:left="0" w:right="-483"/>
        <w:rPr>
          <w:rFonts w:asciiTheme="majorHAnsi" w:hAnsiTheme="majorHAnsi"/>
          <w:sz w:val="24"/>
          <w:szCs w:val="24"/>
        </w:rPr>
      </w:pPr>
    </w:p>
    <w:p w:rsidR="002A5EB5" w:rsidRDefault="002A5EB5" w:rsidP="002A5EB5">
      <w:pPr>
        <w:pStyle w:val="a3"/>
        <w:ind w:left="0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45</w:t>
      </w:r>
      <w:r w:rsidRPr="002A5EB5">
        <w:rPr>
          <w:rFonts w:asciiTheme="majorHAnsi" w:hAnsiTheme="majorHAnsi"/>
          <w:sz w:val="24"/>
          <w:szCs w:val="24"/>
        </w:rPr>
        <w:t xml:space="preserve"> : 6 = …</w:t>
      </w:r>
      <w:r>
        <w:rPr>
          <w:rFonts w:asciiTheme="majorHAnsi" w:hAnsiTheme="majorHAnsi"/>
          <w:sz w:val="24"/>
          <w:szCs w:val="24"/>
        </w:rPr>
        <w:t xml:space="preserve">……………………………………………. </w:t>
      </w:r>
      <w:r w:rsidRPr="002A5EB5">
        <w:rPr>
          <w:rFonts w:asciiTheme="majorHAnsi" w:hAnsiTheme="majorHAnsi"/>
          <w:sz w:val="24"/>
          <w:szCs w:val="24"/>
        </w:rPr>
        <w:t>24 : 8 = ……</w:t>
      </w:r>
      <w:r>
        <w:rPr>
          <w:rFonts w:asciiTheme="majorHAnsi" w:hAnsiTheme="majorHAnsi"/>
          <w:sz w:val="24"/>
          <w:szCs w:val="24"/>
        </w:rPr>
        <w:t>………………………………………………..</w:t>
      </w:r>
      <w:r w:rsidRPr="002A5EB5">
        <w:rPr>
          <w:rFonts w:asciiTheme="majorHAnsi" w:hAnsiTheme="majorHAnsi"/>
          <w:sz w:val="24"/>
          <w:szCs w:val="24"/>
        </w:rPr>
        <w:t>..</w:t>
      </w:r>
    </w:p>
    <w:p w:rsidR="002A5EB5" w:rsidRDefault="002A5EB5" w:rsidP="002A5EB5">
      <w:pPr>
        <w:pStyle w:val="a3"/>
        <w:ind w:left="0" w:right="-483"/>
        <w:rPr>
          <w:rFonts w:asciiTheme="majorHAnsi" w:hAnsiTheme="majorHAnsi"/>
          <w:sz w:val="24"/>
          <w:szCs w:val="24"/>
        </w:rPr>
      </w:pPr>
    </w:p>
    <w:p w:rsidR="002A5EB5" w:rsidRPr="002A5EB5" w:rsidRDefault="002A5EB5" w:rsidP="002A5EB5">
      <w:pPr>
        <w:pStyle w:val="a3"/>
        <w:numPr>
          <w:ilvl w:val="0"/>
          <w:numId w:val="1"/>
        </w:numPr>
        <w:ind w:right="-483"/>
        <w:rPr>
          <w:rFonts w:asciiTheme="majorHAnsi" w:hAnsiTheme="majorHAnsi"/>
          <w:b/>
          <w:sz w:val="24"/>
          <w:szCs w:val="24"/>
        </w:rPr>
      </w:pPr>
      <w:r w:rsidRPr="002A5EB5">
        <w:rPr>
          <w:rFonts w:asciiTheme="majorHAnsi" w:hAnsiTheme="majorHAnsi"/>
          <w:b/>
          <w:sz w:val="24"/>
          <w:szCs w:val="24"/>
        </w:rPr>
        <w:t>Κάνω τις παρακάτω διαιρέσεις κάθετα μαζί με τις επαληθεύσεις</w:t>
      </w:r>
      <w:r>
        <w:rPr>
          <w:rFonts w:asciiTheme="majorHAnsi" w:hAnsiTheme="majorHAnsi"/>
          <w:b/>
          <w:sz w:val="24"/>
          <w:szCs w:val="24"/>
        </w:rPr>
        <w:t>. Σημειώνω Τ αν η διαίρεση είναι τέλεια και Α αν είναι ατελής</w:t>
      </w:r>
      <w:r w:rsidRPr="002A5EB5">
        <w:rPr>
          <w:rFonts w:asciiTheme="majorHAnsi" w:hAnsiTheme="majorHAnsi"/>
          <w:b/>
          <w:sz w:val="24"/>
          <w:szCs w:val="24"/>
        </w:rPr>
        <w:t>:</w:t>
      </w:r>
    </w:p>
    <w:tbl>
      <w:tblPr>
        <w:tblStyle w:val="a4"/>
        <w:tblW w:w="8135" w:type="dxa"/>
        <w:tblLook w:val="04A0" w:firstRow="1" w:lastRow="0" w:firstColumn="1" w:lastColumn="0" w:noHBand="0" w:noVBand="1"/>
      </w:tblPr>
      <w:tblGrid>
        <w:gridCol w:w="4067"/>
        <w:gridCol w:w="4068"/>
      </w:tblGrid>
      <w:tr w:rsidR="002A5EB5" w:rsidTr="00572D3D">
        <w:trPr>
          <w:trHeight w:val="2476"/>
        </w:trPr>
        <w:tc>
          <w:tcPr>
            <w:tcW w:w="4067" w:type="dxa"/>
          </w:tcPr>
          <w:p w:rsidR="002A5EB5" w:rsidRDefault="002A5EB5" w:rsidP="002A5EB5">
            <w:pPr>
              <w:ind w:right="-48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31D2F" wp14:editId="63A3757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66040</wp:posOffset>
                      </wp:positionV>
                      <wp:extent cx="289560" cy="304800"/>
                      <wp:effectExtent l="0" t="0" r="15240" b="19050"/>
                      <wp:wrapNone/>
                      <wp:docPr id="1" name="Έλλειψ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304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Έλλειψη 1" o:spid="_x0000_s1026" style="position:absolute;margin-left:3.6pt;margin-top:5.2pt;width:22.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fAdAIAABkFAAAOAAAAZHJzL2Uyb0RvYy54bWysVF1uEzEQfkfiDpbf6W5CWtqomypqVYRU&#10;tREt6rPjtRsL22NsJ5twgl4IIcQdwpUYezfbQvOEUCRnxvP/7Tc+PVsbTVbCBwW2ooODkhJhOdTK&#10;PlT0093lm2NKQmS2ZhqsqOhGBHo2ef3qtHFjMYQF6Fp4gklsGDeuoosY3bgoAl8Iw8IBOGHRKMEb&#10;FlH1D0XtWYPZjS6GZXlUNOBr54GLEPD2ojXSSc4vpeDxRsogItEVxd5iPn0+5+ksJqds/OCZWyje&#10;tcH+oQvDlMWifaoLFhlZevUilVHcQwAZDziYAqRUXOQZcJpB+dc0twvmRJ4FwQmuhyn8v7T8ejXz&#10;RNX47SixzOAn2j5uf+Lv2/bHr8ftdzJIGDUujNH11s18pwUU08Br6U36x1HIOuO66XEV60g4Xg6P&#10;Tw6PEH2Oprfl6LjMuBdPwc6H+F6AIUmoqNBauZAmZ2O2ugoRa6L3zguV1E/bQZbiRovkrO1HIXGa&#10;VDNHZx6Jc+3JiiEDGOfCxqM0EebL3ilMKq37wMG+QB0zDBjU+aYwkfnVB5b7Av+s2EfkqmBjH2yU&#10;Bb8vQf25r9z676ZvZ07jz6He4Ef00LI7OH6pEMcrFuKMeaQzQo8rGm/wkBqaikInUbIA/3XfffJH&#10;lqGVkgbXo6Lhy5J5QYn+YJF/J4PRKO1TVkaH74ao+OeW+XOLXZpzQPyRY9hdFpN/1DtRejD3uMnT&#10;VBVNzHKsXVEe/U45j+3a4lvAxXSa3XCHHItX9tbxlDyhmkhyt75n3nVkisjCa9it0gtCtb4p0sJ0&#10;GUGqzLYnXDu8cf8yabq3Ii34cz17Pb1ok98AAAD//wMAUEsDBBQABgAIAAAAIQDn1swX3gAAAAYB&#10;AAAPAAAAZHJzL2Rvd25yZXYueG1sTI9BT8MwDIXvSPyHyEhcEEtXBlSl6TSGdtokxAbi6jVeW9E4&#10;VZNt5d9jTnCy7Pf0/L1iPrpOnWgIrWcD00kCirjytuXawPtudZuBChHZYueZDHxTgHl5eVFgbv2Z&#10;3+i0jbWSEA45Gmhi7HOtQ9WQwzDxPbFoBz84jLIOtbYDniXcdTpNkgftsGX50GBPy4aqr+3RGfj4&#10;rNc39vVuuXhe7bKX9eYwxZk25vpqXDyBijTGPzP84gs6lMK090e2QXUGHlMxyjmZgRL5PpUie5nZ&#10;DHRZ6P/45Q8AAAD//wMAUEsBAi0AFAAGAAgAAAAhALaDOJL+AAAA4QEAABMAAAAAAAAAAAAAAAAA&#10;AAAAAFtDb250ZW50X1R5cGVzXS54bWxQSwECLQAUAAYACAAAACEAOP0h/9YAAACUAQAACwAAAAAA&#10;AAAAAAAAAAAvAQAAX3JlbHMvLnJlbHNQSwECLQAUAAYACAAAACEAK1aXwHQCAAAZBQAADgAAAAAA&#10;AAAAAAAAAAAuAgAAZHJzL2Uyb0RvYy54bWxQSwECLQAUAAYACAAAACEA59bMF94AAAAGAQAADwAA&#10;AAAAAAAAAAAAAADOBAAAZHJzL2Rvd25yZXYueG1sUEsFBgAAAAAEAAQA8wAAANkFAAAAAA==&#10;" fillcolor="white [3201]" strokecolor="#f79646 [3209]" strokeweight="2pt"/>
                  </w:pict>
                </mc:Fallback>
              </mc:AlternateContent>
            </w:r>
            <w:r w:rsidRPr="002A5EB5">
              <w:rPr>
                <w:rFonts w:asciiTheme="majorHAnsi" w:hAnsiTheme="majorHAnsi"/>
                <w:sz w:val="24"/>
                <w:szCs w:val="24"/>
              </w:rPr>
              <w:t>29 : 3 =</w:t>
            </w:r>
          </w:p>
        </w:tc>
        <w:tc>
          <w:tcPr>
            <w:tcW w:w="4068" w:type="dxa"/>
          </w:tcPr>
          <w:p w:rsidR="002A5EB5" w:rsidRDefault="002A5EB5" w:rsidP="002A5EB5">
            <w:pPr>
              <w:ind w:right="-48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DECE9F" wp14:editId="4EA9628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35560</wp:posOffset>
                      </wp:positionV>
                      <wp:extent cx="289560" cy="304800"/>
                      <wp:effectExtent l="0" t="0" r="15240" b="19050"/>
                      <wp:wrapNone/>
                      <wp:docPr id="2" name="Έλλειψ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Έλλειψη 2" o:spid="_x0000_s1026" style="position:absolute;margin-left:.35pt;margin-top:2.8pt;width:22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fWgwIAAPEEAAAOAAAAZHJzL2Uyb0RvYy54bWysVFFqGzEQ/S/0DkL/zdqu4yTG62ASXAoh&#10;CSQl37JW8i5oJVWSvXZPkAuVUnoH90p90m4cp8lXqQ3aGc1oNO/tm52cb2pF1sL5yuic9o96lAjN&#10;TVHpZU6/3M8/nFLiA9MFU0aLnG6Fp+fT9+8mjR2LgSmNKoQjKKL9uLE5LUOw4yzzvBQ180fGCo2g&#10;NK5mAa5bZoVjDarXKhv0eqOsMa6wznDhPXYv2yCdpvpSCh5upPQiEJVT9BbS6tK6iGs2nbDx0jFb&#10;Vrxrg/1DFzWrNC7dl7pkgZGVq16VqivujDcyHHFTZ0bKiouEAWj6vb/Q3JXMioQF5Hi7p8n/v7L8&#10;en3rSFXkdECJZjVe0e5x9wv/77ufvx93P8ggctRYP0bqnb11nedhRsAb6er4BBSySbxu97yKTSAc&#10;m4PTs+MR2OcIfewNT3uJ9+z5sHU+fBKmJtHIqVCqsj4iZ2O2vvIBdyL7KStue6OqYl4plZytv1CO&#10;rBleMrRRmIYSxXzAZk7n6RdBoMSLY0qTBs0dD9EP4Qzqk4oFmLUFH14vKWFqCVnz4FIvL057t1zs&#10;b52fnI2Go7cuiU1fMl+23aUKXZrSsXeRRNphjDS3xEZrYYotXo4zrWq95fMK1a6A7JY5yBRtY/TC&#10;DRapDLCYzqKkNO7bW/sxH+pBlJIGsgfOryvmBAj7rKGrs/5wGOckOcPjkwEcdxhZHEb0qr4wIL2P&#10;Ibc8mTE/qCdTOlM/YEJn8VaEmOa4u2W0cy5CO46YcS5ms5SG2bAsXOk7y2PxyFPk8X7zwJztRBKg&#10;rmvzNCKvhNLmxpPazFbByCqp6JlX6CE6mKukjO4bEAf30E9Zz1+q6R8AAAD//wMAUEsDBBQABgAI&#10;AAAAIQCkeCDH2AAAAAQBAAAPAAAAZHJzL2Rvd25yZXYueG1sTI7BbsIwEETvlfgHa5F6QcWhKYaE&#10;OAhVqtRrAfVs4m0SNV5HsSHh77s9tcfRjN68Yj+5TtxwCK0nDatlAgKp8ralWsP59Pa0BRGiIWs6&#10;T6jhjgH25eyhMLn1I33g7RhrwRAKudHQxNjnUoaqQWfC0vdI3H35wZnIcailHczIcNfJ5yRR0pmW&#10;+KExPb42WH0fr07D+JlivK/WWb8IixMG9Y5Z5rV+nE+HHYiIU/wbw68+q0PJThd/JRtEp2HDOw1r&#10;BYLLF5WCuHBMFciykP/lyx8AAAD//wMAUEsBAi0AFAAGAAgAAAAhALaDOJL+AAAA4QEAABMAAAAA&#10;AAAAAAAAAAAAAAAAAFtDb250ZW50X1R5cGVzXS54bWxQSwECLQAUAAYACAAAACEAOP0h/9YAAACU&#10;AQAACwAAAAAAAAAAAAAAAAAvAQAAX3JlbHMvLnJlbHNQSwECLQAUAAYACAAAACEAVo1H1oMCAADx&#10;BAAADgAAAAAAAAAAAAAAAAAuAgAAZHJzL2Uyb0RvYy54bWxQSwECLQAUAAYACAAAACEApHggx9gA&#10;AAAEAQAADwAAAAAAAAAAAAAAAADdBAAAZHJzL2Rvd25yZXYueG1sUEsFBgAAAAAEAAQA8wAAAOIF&#10;AAAAAA==&#10;" fillcolor="window" strokecolor="#f79646" strokeweight="2pt"/>
                  </w:pict>
                </mc:Fallback>
              </mc:AlternateContent>
            </w:r>
            <w:r>
              <w:rPr>
                <w:rFonts w:asciiTheme="majorHAnsi" w:hAnsiTheme="majorHAnsi"/>
                <w:sz w:val="24"/>
                <w:szCs w:val="24"/>
              </w:rPr>
              <w:t>36</w:t>
            </w:r>
            <w:r w:rsidRPr="002A5EB5">
              <w:rPr>
                <w:rFonts w:asciiTheme="majorHAnsi" w:hAnsiTheme="majorHAnsi"/>
                <w:sz w:val="24"/>
                <w:szCs w:val="24"/>
              </w:rPr>
              <w:t xml:space="preserve"> : 4 =</w:t>
            </w:r>
          </w:p>
        </w:tc>
      </w:tr>
      <w:tr w:rsidR="002A5EB5" w:rsidTr="00572D3D">
        <w:trPr>
          <w:trHeight w:val="2735"/>
        </w:trPr>
        <w:tc>
          <w:tcPr>
            <w:tcW w:w="4067" w:type="dxa"/>
          </w:tcPr>
          <w:p w:rsidR="002A5EB5" w:rsidRDefault="002A5EB5" w:rsidP="002A5EB5">
            <w:pPr>
              <w:ind w:right="-48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D8B3C5" wp14:editId="017580B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45085</wp:posOffset>
                      </wp:positionV>
                      <wp:extent cx="289560" cy="304800"/>
                      <wp:effectExtent l="0" t="0" r="15240" b="19050"/>
                      <wp:wrapNone/>
                      <wp:docPr id="3" name="Έλλειψ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Έλλειψη 3" o:spid="_x0000_s1026" style="position:absolute;margin-left:3.6pt;margin-top:3.55pt;width:22.8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kMgwIAAPEEAAAOAAAAZHJzL2Uyb0RvYy54bWysVFFOGzEQ/a/UO1j+L5uEECBigyJQqkoI&#10;IkHFt+O1syt5bdd2sklPwIWqCvUO6ZX67F0CFL6qJpJ3xjMez3v7Zs/ON7Uia+F8ZXRO+wc9SoTm&#10;pqj0Mqdf72afTijxgemCKaNFTrfC0/PJxw9njR2LgSmNKoQjKKL9uLE5LUOw4yzzvBQ18wfGCo2g&#10;NK5mAa5bZoVjDarXKhv0eqOsMa6wznDhPXYv2yCdpPpSCh5upPQiEJVT9BbS6tK6iGs2OWPjpWO2&#10;rHjXBvuHLmpWaVy6L3XJAiMrV70pVVfcGW9kOOCmzoyUFRcJA9D0e3+huS2ZFQkLyPF2T5P/f2X5&#10;9XruSFXk9JASzWq8ot3D7hf+P3aPvx92P8lh5KixfozUWzt3nedhRsAb6er4BBSySbxu97yKTSAc&#10;m4OT06MR2OcIHfaGJ73Ee/Z82DofPgtTk2jkVChVWR+RszFbX/mAO5H9lBW3vVFVMauUSs7WXyhH&#10;1gwvGdooTEOJYj5gM6ez9IsgUOLVMaVJg+aOhuiHcAb1ScUCzNqCD6+XlDC1hKx5cKmXV6e9Wy72&#10;t86OT0fD0XuXxKYvmS/b7lKFLk3p2LtIIu0wRppbYqO1MMUWL8eZVrXe8lmFaldANmcOMkXbGL1w&#10;g0UqAyymsygpjfv+3n7Mh3oQpaSB7IHz24o5AcK+aOjqtD8cxjlJzvDoeADHvYwsXkb0qr4wIL2P&#10;Ibc8mTE/qCdTOlPfY0Kn8VaEmOa4u2W0cy5CO46YcS6m05SG2bAsXOlby2PxyFPk8W5zz5ztRBKg&#10;rmvzNCJvhNLmxpPaTFfByCqp6JlX6CE6mKukjO4bEAf3pZ+ynr9Ukz8AAAD//wMAUEsDBBQABgAI&#10;AAAAIQCIS4UE2AAAAAUBAAAPAAAAZHJzL2Rvd25yZXYueG1sTI9BS8NAEIXvgv9hGcFLsZtEUk3M&#10;pogg9GornrfZMQlmZ0Nm26T/vuNJT4/hPd58r9ouflBnnLgPZCBdJ6CQmuB6ag18Ht4fnkFxtOTs&#10;EAgNXJBhW9/eVLZ0YaYPPO9jq6SEuLQGuhjHUmtuOvSW12FEEu87TN5GOadWu8nOUu4HnSXJRnvb&#10;k3zo7IhvHTY/+5M3MH89YrykeTGueHVA3uywKIIx93fL6wuoiEv8C8MvvqBDLUzHcCLHajDwlElQ&#10;JAUlbp7JjqNonoKuK/2fvr4CAAD//wMAUEsBAi0AFAAGAAgAAAAhALaDOJL+AAAA4QEAABMAAAAA&#10;AAAAAAAAAAAAAAAAAFtDb250ZW50X1R5cGVzXS54bWxQSwECLQAUAAYACAAAACEAOP0h/9YAAACU&#10;AQAACwAAAAAAAAAAAAAAAAAvAQAAX3JlbHMvLnJlbHNQSwECLQAUAAYACAAAACEA48wZDIMCAADx&#10;BAAADgAAAAAAAAAAAAAAAAAuAgAAZHJzL2Uyb0RvYy54bWxQSwECLQAUAAYACAAAACEAiEuFBNgA&#10;AAAFAQAADwAAAAAAAAAAAAAAAADdBAAAZHJzL2Rvd25yZXYueG1sUEsFBgAAAAAEAAQA8wAAAOIF&#10;AAAAAA==&#10;" fillcolor="window" strokecolor="#f79646" strokeweight="2pt"/>
                  </w:pict>
                </mc:Fallback>
              </mc:AlternateContent>
            </w:r>
            <w:r>
              <w:rPr>
                <w:rFonts w:asciiTheme="majorHAnsi" w:hAnsiTheme="majorHAnsi"/>
                <w:sz w:val="24"/>
                <w:szCs w:val="24"/>
              </w:rPr>
              <w:t>36 : 12=</w:t>
            </w:r>
          </w:p>
        </w:tc>
        <w:tc>
          <w:tcPr>
            <w:tcW w:w="4068" w:type="dxa"/>
          </w:tcPr>
          <w:p w:rsidR="002A5EB5" w:rsidRDefault="002A5EB5" w:rsidP="002A5EB5">
            <w:pPr>
              <w:ind w:right="-48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D76810" wp14:editId="49BFEC2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45085</wp:posOffset>
                      </wp:positionV>
                      <wp:extent cx="289560" cy="304800"/>
                      <wp:effectExtent l="0" t="0" r="15240" b="19050"/>
                      <wp:wrapNone/>
                      <wp:docPr id="4" name="Έλλειψ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Έλλειψη 4" o:spid="_x0000_s1026" style="position:absolute;margin-left:.35pt;margin-top:3.55pt;width:22.8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FmggIAAPEEAAAOAAAAZHJzL2Uyb0RvYy54bWysVO1O2zAU/T9p72D5/0jbhQIVKapAnSYh&#10;QIKJ367jNJH8Ndtt2j0BLzRN096he6UdO6HA4Ne0VnLu9b2+vufk3JyebZQka+F8Y3RBhwcDSoTm&#10;pmz0sqBf7uYfjinxgemSSaNFQbfC07Pp+3enrZ2IkamNLIUjKKL9pLUFrUOwkyzzvBaK+QNjhUaw&#10;Mk6xANcts9KxFtWVzEaDwThrjSutM1x4j92LLkinqX5VCR6uq8qLQGRB0VtIq0vrIq7Z9JRNlo7Z&#10;uuF9G+wfulCs0bh0X+qCBUZWrnlVSjXcGW+qcMCNykxVNVwkDEAzHPyF5rZmViQsIMfbPU3+/5Xl&#10;V+sbR5qyoDklmim8ot3D7hf+33c/fz/sfpA8ctRaP0Hqrb1xvedhRsCbyqn4BBSySbxu97yKTSAc&#10;m6Pjk8Mx2OcIfRzkx4PEe/Z02DofPgmjSDQKKqRsrI/I2YStL33Anch+zIrb3simnDdSJmfrz6Uj&#10;a4aXDG2UpqVEMh+wWdB5+kUQKPHimNSkRXOHOfohnEF9lWQBprLgw+slJUwuIWseXOrlxWnvlov9&#10;rfOjk3E+fuuS2PQF83XXXarQp0kdexdJpD3GSHNHbLQWptzi5TjTqdZbPm9Q7RLIbpiDTNE2Ri9c&#10;Y6mkARbTW5TUxn17az/mQz2IUtJC9sD5dcWcAGGfNXR1MszzOCfJyQ+PRnDc88jieUSv1LkB6UMM&#10;ueXJjPlBPpqVM+oeEzqLtyLENMfdHaO9cx66ccSMczGbpTTMhmXhUt9aHotHniKPd5t75mwvkgB1&#10;XZnHEXkllC43ntRmtgqmapKKnniFHqKDuUrK6L8BcXCf+ynr6Us1/QMAAP//AwBQSwMEFAAGAAgA&#10;AAAhAOqs5PvYAAAABAEAAA8AAABkcnMvZG93bnJldi54bWxMjkFLw0AUhO+C/2F5gpdiN7EmmpiX&#10;IoLg1bZ43mafSTD7NmS3TfrvfZ70MjDMMPNV28UN6kxT6D0jpOsEFHHjbc8twmH/dvcEKkTD1gye&#10;CeFCAbb19VVlSutn/qDzLrZKRjiUBqGLcSy1Dk1HzoS1H4kl+/KTM1Hs1Go7mVnG3aDvkyTXzvQs&#10;D50Z6bWj5nt3cgjz54biJc2KcRVWewr5OxWFR7y9WV6eQUVa4l8ZfvEFHWphOvoT26AGhEfpiaag&#10;JHzIN6COCFmWgq4r/R++/gEAAP//AwBQSwECLQAUAAYACAAAACEAtoM4kv4AAADhAQAAEwAAAAAA&#10;AAAAAAAAAAAAAAAAW0NvbnRlbnRfVHlwZXNdLnhtbFBLAQItABQABgAIAAAAIQA4/SH/1gAAAJQB&#10;AAALAAAAAAAAAAAAAAAAAC8BAABfcmVscy8ucmVsc1BLAQItABQABgAIAAAAIQArAhFmggIAAPEE&#10;AAAOAAAAAAAAAAAAAAAAAC4CAABkcnMvZTJvRG9jLnhtbFBLAQItABQABgAIAAAAIQDqrOT72AAA&#10;AAQBAAAPAAAAAAAAAAAAAAAAANwEAABkcnMvZG93bnJldi54bWxQSwUGAAAAAAQABADzAAAA4QUA&#10;AAAA&#10;" fillcolor="window" strokecolor="#f79646" strokeweight="2pt"/>
                  </w:pict>
                </mc:Fallback>
              </mc:AlternateContent>
            </w:r>
            <w:r>
              <w:rPr>
                <w:rFonts w:asciiTheme="majorHAnsi" w:hAnsiTheme="majorHAnsi"/>
                <w:sz w:val="24"/>
                <w:szCs w:val="24"/>
              </w:rPr>
              <w:t>60 : 15=</w:t>
            </w:r>
          </w:p>
        </w:tc>
      </w:tr>
    </w:tbl>
    <w:p w:rsidR="002A5EB5" w:rsidRDefault="002A5EB5" w:rsidP="002A5EB5">
      <w:pPr>
        <w:ind w:right="-483"/>
        <w:rPr>
          <w:rFonts w:asciiTheme="majorHAnsi" w:hAnsiTheme="majorHAnsi"/>
          <w:sz w:val="24"/>
          <w:szCs w:val="24"/>
        </w:rPr>
      </w:pPr>
    </w:p>
    <w:p w:rsidR="002A5EB5" w:rsidRPr="002A5EB5" w:rsidRDefault="002A5EB5" w:rsidP="002A5EB5">
      <w:pPr>
        <w:pStyle w:val="a3"/>
        <w:numPr>
          <w:ilvl w:val="0"/>
          <w:numId w:val="1"/>
        </w:numPr>
        <w:ind w:right="-483"/>
        <w:rPr>
          <w:rFonts w:asciiTheme="majorHAnsi" w:hAnsiTheme="majorHAnsi"/>
          <w:b/>
          <w:sz w:val="24"/>
          <w:szCs w:val="24"/>
        </w:rPr>
      </w:pPr>
      <w:r w:rsidRPr="002A5EB5">
        <w:rPr>
          <w:rFonts w:asciiTheme="majorHAnsi" w:hAnsiTheme="majorHAnsi"/>
          <w:b/>
          <w:sz w:val="24"/>
          <w:szCs w:val="24"/>
        </w:rPr>
        <w:t>Λύνω το παρακάτω πρόβλημα:</w:t>
      </w:r>
    </w:p>
    <w:p w:rsidR="002A5EB5" w:rsidRDefault="002A5EB5" w:rsidP="002A5EB5">
      <w:pPr>
        <w:ind w:right="-483"/>
        <w:rPr>
          <w:rFonts w:asciiTheme="majorHAnsi" w:hAnsiTheme="majorHAnsi"/>
          <w:sz w:val="24"/>
          <w:szCs w:val="24"/>
        </w:rPr>
      </w:pPr>
      <w:r w:rsidRPr="002A5EB5">
        <w:rPr>
          <w:rFonts w:asciiTheme="majorHAnsi" w:hAnsiTheme="majorHAnsi"/>
          <w:sz w:val="24"/>
          <w:szCs w:val="24"/>
        </w:rPr>
        <w:t>Έ</w:t>
      </w:r>
      <w:r>
        <w:rPr>
          <w:rFonts w:asciiTheme="majorHAnsi" w:hAnsiTheme="majorHAnsi"/>
          <w:sz w:val="24"/>
          <w:szCs w:val="24"/>
        </w:rPr>
        <w:t xml:space="preserve">νας ελαιοπαραγωγός συσκεύασε 45 </w:t>
      </w:r>
      <w:r w:rsidRPr="002A5EB5">
        <w:rPr>
          <w:rFonts w:asciiTheme="majorHAnsi" w:hAnsiTheme="majorHAnsi"/>
          <w:sz w:val="24"/>
          <w:szCs w:val="24"/>
        </w:rPr>
        <w:t>κιλά λ</w:t>
      </w:r>
      <w:r>
        <w:rPr>
          <w:rFonts w:asciiTheme="majorHAnsi" w:hAnsiTheme="majorHAnsi"/>
          <w:sz w:val="24"/>
          <w:szCs w:val="24"/>
        </w:rPr>
        <w:t xml:space="preserve">άδι σε 7 δοχεία. </w:t>
      </w:r>
    </w:p>
    <w:p w:rsidR="002A5EB5" w:rsidRDefault="002A5EB5" w:rsidP="002A5EB5">
      <w:pPr>
        <w:ind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Α) Πόσα κιλά λάδι </w:t>
      </w:r>
      <w:r w:rsidRPr="002A5EB5">
        <w:rPr>
          <w:rFonts w:asciiTheme="majorHAnsi" w:hAnsiTheme="majorHAnsi"/>
          <w:sz w:val="24"/>
          <w:szCs w:val="24"/>
        </w:rPr>
        <w:t>χώρ</w:t>
      </w:r>
      <w:r>
        <w:rPr>
          <w:rFonts w:asciiTheme="majorHAnsi" w:hAnsiTheme="majorHAnsi"/>
          <w:sz w:val="24"/>
          <w:szCs w:val="24"/>
        </w:rPr>
        <w:t>εσαν σε κάθε δοχείο;</w:t>
      </w:r>
    </w:p>
    <w:p w:rsidR="00572D3D" w:rsidRDefault="002A5EB5" w:rsidP="002A5EB5">
      <w:pPr>
        <w:ind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Β) Αν πουλήσει το κάθε κιλό </w:t>
      </w:r>
      <w:r w:rsidR="00572D3D">
        <w:rPr>
          <w:rFonts w:asciiTheme="majorHAnsi" w:hAnsiTheme="majorHAnsi"/>
          <w:sz w:val="24"/>
          <w:szCs w:val="24"/>
        </w:rPr>
        <w:t>5 ευρώ, πόσο θα πουλήσει το κάθε δοχείο;</w:t>
      </w:r>
    </w:p>
    <w:p w:rsidR="00572D3D" w:rsidRDefault="00572D3D" w:rsidP="002A5EB5">
      <w:pPr>
        <w:ind w:right="-483"/>
        <w:rPr>
          <w:rFonts w:asciiTheme="majorHAnsi" w:hAnsiTheme="majorHAnsi"/>
          <w:sz w:val="24"/>
          <w:szCs w:val="24"/>
        </w:rPr>
      </w:pPr>
    </w:p>
    <w:p w:rsidR="00572D3D" w:rsidRDefault="00572D3D" w:rsidP="002A5EB5">
      <w:pPr>
        <w:ind w:right="-483"/>
        <w:rPr>
          <w:rFonts w:asciiTheme="majorHAnsi" w:hAnsiTheme="majorHAnsi"/>
          <w:sz w:val="24"/>
          <w:szCs w:val="24"/>
        </w:rPr>
      </w:pPr>
    </w:p>
    <w:p w:rsidR="00572D3D" w:rsidRDefault="00572D3D" w:rsidP="002A5EB5">
      <w:pPr>
        <w:ind w:right="-483"/>
        <w:rPr>
          <w:rFonts w:asciiTheme="majorHAnsi" w:hAnsiTheme="majorHAnsi"/>
          <w:sz w:val="24"/>
          <w:szCs w:val="24"/>
        </w:rPr>
      </w:pPr>
    </w:p>
    <w:p w:rsidR="00572D3D" w:rsidRDefault="00572D3D" w:rsidP="002A5EB5">
      <w:pPr>
        <w:ind w:right="-483"/>
        <w:rPr>
          <w:rFonts w:asciiTheme="majorHAnsi" w:hAnsiTheme="majorHAnsi"/>
          <w:sz w:val="24"/>
          <w:szCs w:val="24"/>
        </w:rPr>
      </w:pPr>
    </w:p>
    <w:p w:rsidR="002A5EB5" w:rsidRPr="00572D3D" w:rsidRDefault="00572D3D" w:rsidP="00572D3D">
      <w:pPr>
        <w:ind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Απάντηση:………………………………………………………………………………………………………….</w:t>
      </w:r>
      <w:r w:rsidR="002A5EB5" w:rsidRPr="002A5EB5">
        <w:rPr>
          <w:rFonts w:asciiTheme="majorHAnsi" w:hAnsiTheme="majorHAnsi"/>
          <w:sz w:val="24"/>
          <w:szCs w:val="24"/>
        </w:rPr>
        <w:tab/>
      </w:r>
    </w:p>
    <w:sectPr w:rsidR="002A5EB5" w:rsidRPr="00572D3D" w:rsidSect="00572D3D">
      <w:pgSz w:w="11906" w:h="16838"/>
      <w:pgMar w:top="851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D50"/>
    <w:multiLevelType w:val="hybridMultilevel"/>
    <w:tmpl w:val="385EB7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04C2"/>
    <w:multiLevelType w:val="hybridMultilevel"/>
    <w:tmpl w:val="310605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B5"/>
    <w:rsid w:val="00246296"/>
    <w:rsid w:val="002A5EB5"/>
    <w:rsid w:val="004103A8"/>
    <w:rsid w:val="0057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EB5"/>
    <w:pPr>
      <w:ind w:left="720"/>
      <w:contextualSpacing/>
    </w:pPr>
  </w:style>
  <w:style w:type="table" w:styleId="a4">
    <w:name w:val="Table Grid"/>
    <w:basedOn w:val="a1"/>
    <w:uiPriority w:val="59"/>
    <w:rsid w:val="002A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EB5"/>
    <w:pPr>
      <w:ind w:left="720"/>
      <w:contextualSpacing/>
    </w:pPr>
  </w:style>
  <w:style w:type="table" w:styleId="a4">
    <w:name w:val="Table Grid"/>
    <w:basedOn w:val="a1"/>
    <w:uiPriority w:val="59"/>
    <w:rsid w:val="002A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2024-11-03T10:13:00Z</dcterms:created>
  <dcterms:modified xsi:type="dcterms:W3CDTF">2024-11-03T10:13:00Z</dcterms:modified>
</cp:coreProperties>
</file>