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7F9" w:rsidRPr="00BA20A4" w:rsidRDefault="00BA20A4" w:rsidP="00BA20A4">
      <w:pPr>
        <w:jc w:val="center"/>
        <w:rPr>
          <w:rFonts w:ascii="Arial Black" w:hAnsi="Arial Black"/>
        </w:rPr>
      </w:pPr>
      <w:r w:rsidRPr="00BA20A4">
        <w:rPr>
          <w:rFonts w:ascii="Arial Black" w:hAnsi="Arial Black"/>
        </w:rPr>
        <w:t>ΤΙ ΕΧΩ ΝΑ ΚΑΝΩ ΤΟ ΣΑΒΒΑΤΟΚΥΡΙΑΚΟ</w:t>
      </w:r>
    </w:p>
    <w:p w:rsidR="00BA20A4" w:rsidRPr="00BA20A4" w:rsidRDefault="00BA20A4" w:rsidP="00BA20A4">
      <w:pPr>
        <w:jc w:val="center"/>
        <w:rPr>
          <w:rFonts w:ascii="Arial Black" w:hAnsi="Arial Black"/>
        </w:rPr>
      </w:pPr>
    </w:p>
    <w:p w:rsidR="00BA20A4" w:rsidRPr="00BA20A4" w:rsidRDefault="00BA20A4">
      <w:pPr>
        <w:rPr>
          <w:color w:val="FF0000"/>
        </w:rPr>
      </w:pPr>
      <w:r w:rsidRPr="00BA20A4">
        <w:rPr>
          <w:color w:val="FF0000"/>
        </w:rPr>
        <w:t>1)ΦΥΛΛΑΔΙΟ ΓΛΩΣΣΑΣ ΓΙΑ ΤΟ ΜΑΘΗΜΑ ΤΗΣ ΤΡΙΤΗΣ</w:t>
      </w:r>
    </w:p>
    <w:p w:rsidR="00BA20A4" w:rsidRDefault="00BA20A4">
      <w:r>
        <w:t xml:space="preserve"> (Την Τρίτη θα δούμε τις γραμματικές αναγνωρίσεις και την παρουσίαση της ταινίας σας)</w:t>
      </w:r>
    </w:p>
    <w:p w:rsidR="00BA20A4" w:rsidRDefault="00BA20A4"/>
    <w:p w:rsidR="00BA20A4" w:rsidRDefault="00BA20A4"/>
    <w:p w:rsidR="00BA20A4" w:rsidRPr="00BA20A4" w:rsidRDefault="00BA20A4">
      <w:pPr>
        <w:rPr>
          <w:color w:val="FF0000"/>
        </w:rPr>
      </w:pPr>
      <w:r w:rsidRPr="00BA20A4">
        <w:rPr>
          <w:color w:val="FF0000"/>
        </w:rPr>
        <w:t>2)ΦΥΛΛΑΔΙΑ ΜΑΘΗΜΑΤΙΚΩΝ(ΛΟΓΟΙ-ΑΝΑΛΟΓΑ ΠΟΣΑ-ΑΝΤΙΣΤΡΟΦΩΣ ΑΝΑΛΟΓΑ ΠΟΣΑ)(ΔΙΑΒΑΖΩ ΤΗ ΘΕΩΡΙΑ ΤΩΝ ΦΥΛΛΑΔΙΩΝ ΚΑΙ ΣΤΗ ΣΥΝΕΧΕΙΑ ΛΥΝΩ ΤΙΣ ΑΣΚΗΣΕΙΣ)</w:t>
      </w:r>
    </w:p>
    <w:p w:rsidR="00BA20A4" w:rsidRDefault="00BA20A4"/>
    <w:p w:rsidR="00BA20A4" w:rsidRDefault="00BA20A4">
      <w:r>
        <w:t xml:space="preserve">Όλες οι ασκήσεις  λύνονται στον υπολογιστή κι εκτυπώνονται </w:t>
      </w:r>
    </w:p>
    <w:p w:rsidR="00BA20A4" w:rsidRPr="00BA20A4" w:rsidRDefault="00BA20A4" w:rsidP="00BA20A4">
      <w:pPr>
        <w:jc w:val="center"/>
        <w:rPr>
          <w:rFonts w:ascii="Arial Black" w:hAnsi="Arial Black"/>
          <w:color w:val="FF0000"/>
        </w:rPr>
      </w:pPr>
      <w:bookmarkStart w:id="0" w:name="_GoBack"/>
      <w:r w:rsidRPr="00BA20A4">
        <w:rPr>
          <w:rFonts w:ascii="Arial Black" w:hAnsi="Arial Black"/>
          <w:color w:val="FF0000"/>
        </w:rPr>
        <w:t>Ή</w:t>
      </w:r>
    </w:p>
    <w:bookmarkEnd w:id="0"/>
    <w:p w:rsidR="00BA20A4" w:rsidRDefault="00BA20A4">
      <w:r>
        <w:t>Όσοι δεν έχουν τη δυνατότητα τις εκτύπωσης τις λύνουν στα τετράδιά τους .</w:t>
      </w:r>
    </w:p>
    <w:p w:rsidR="00BA20A4" w:rsidRPr="00BA20A4" w:rsidRDefault="00BA20A4">
      <w:pPr>
        <w:rPr>
          <w:rFonts w:ascii="Arial Black" w:hAnsi="Arial Black"/>
          <w:color w:val="FF0000"/>
        </w:rPr>
      </w:pPr>
      <w:r w:rsidRPr="00BA20A4">
        <w:rPr>
          <w:rFonts w:ascii="Arial Black" w:hAnsi="Arial Black"/>
          <w:color w:val="FF0000"/>
        </w:rPr>
        <w:t xml:space="preserve">Δε γίνεται την ώρα του μαθήματος να προσπαθείτε να ανοίγετε τα </w:t>
      </w:r>
      <w:r w:rsidRPr="00BA20A4">
        <w:rPr>
          <w:rFonts w:ascii="Arial Black" w:hAnsi="Arial Black"/>
          <w:color w:val="FF0000"/>
          <w:lang w:val="en-US"/>
        </w:rPr>
        <w:t>word</w:t>
      </w:r>
      <w:r w:rsidRPr="00BA20A4">
        <w:rPr>
          <w:rFonts w:ascii="Arial Black" w:hAnsi="Arial Black"/>
          <w:color w:val="FF0000"/>
        </w:rPr>
        <w:t xml:space="preserve">.Οι </w:t>
      </w:r>
      <w:r>
        <w:rPr>
          <w:rFonts w:ascii="Arial Black" w:hAnsi="Arial Black"/>
          <w:color w:val="FF0000"/>
        </w:rPr>
        <w:t xml:space="preserve">λυμένες </w:t>
      </w:r>
      <w:r w:rsidRPr="00BA20A4">
        <w:rPr>
          <w:rFonts w:ascii="Arial Black" w:hAnsi="Arial Black"/>
          <w:color w:val="FF0000"/>
        </w:rPr>
        <w:t>ασκήσεις πρέπει να είναι μπροστά σας την ώρα του μαθήματος</w:t>
      </w:r>
    </w:p>
    <w:sectPr w:rsidR="00BA20A4" w:rsidRPr="00BA20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0A4"/>
    <w:rsid w:val="009C37F9"/>
    <w:rsid w:val="00BA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2020-05-09T14:51:00Z</dcterms:created>
  <dcterms:modified xsi:type="dcterms:W3CDTF">2020-05-09T14:59:00Z</dcterms:modified>
</cp:coreProperties>
</file>