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65" w:rsidRPr="00E24329" w:rsidRDefault="00FD58DD" w:rsidP="00171C9D">
      <w:pPr>
        <w:jc w:val="center"/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Αναγωγή στη</w:t>
      </w:r>
      <w:r w:rsidR="00171C9D" w:rsidRPr="00E24329"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Μονάδα.</w:t>
      </w:r>
    </w:p>
    <w:p w:rsidR="00171C9D" w:rsidRPr="00E24329" w:rsidRDefault="00171C9D" w:rsidP="00171C9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w:r w:rsidRPr="00184024"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κιλά ντομάτες κοστίζουν 35€</w:t>
      </w:r>
    </w:p>
    <w:p w:rsidR="00171C9D" w:rsidRPr="00E24329" w:rsidRDefault="00171C9D" w:rsidP="00171C9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Το </w:t>
      </w:r>
      <w:r w:rsidRPr="00184024"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κιλό κοστίζει  35:</w:t>
      </w:r>
      <w:r w:rsidRPr="00184024"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 w:rsidRPr="00184024">
        <w:rPr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:rsidR="00171C9D" w:rsidRPr="00E24329" w:rsidRDefault="00171C9D" w:rsidP="00171C9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w:r w:rsidRPr="00184024"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κιλά κοστίζουν  </w:t>
      </w:r>
      <w:r w:rsidR="00184024" w:rsidRPr="00184024"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8402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</w:t>
      </w:r>
      <w:r w:rsidRPr="00184024">
        <w:rPr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45€</w:t>
      </w:r>
      <w:bookmarkStart w:id="0" w:name="_GoBack"/>
      <w:bookmarkEnd w:id="0"/>
    </w:p>
    <w:p w:rsidR="00184024" w:rsidRDefault="00171C9D" w:rsidP="00171C9D">
      <w:pPr>
        <w:rPr>
          <w:b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</w:p>
    <w:p w:rsidR="00171C9D" w:rsidRPr="00E24329" w:rsidRDefault="00171C9D" w:rsidP="00184024">
      <w:pPr>
        <w:jc w:val="center"/>
        <w:rPr>
          <w:b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Αναγωγή στην κλασματική Μονάδα</w:t>
      </w:r>
    </w:p>
    <w:p w:rsidR="00171C9D" w:rsidRPr="00E24329" w:rsidRDefault="00171C9D" w:rsidP="00171C9D">
      <w:pPr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3</m:t>
            </m:r>
          </m:den>
        </m:f>
      </m:oMath>
      <w:r w:rsidRPr="00184024">
        <w:rPr>
          <w:rFonts w:eastAsiaTheme="min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ενός 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μπουκαλιού νερού έχει</w:t>
      </w: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600 </w:t>
      </w:r>
      <w:r w:rsidRPr="00E24329">
        <w:rPr>
          <w:rFonts w:eastAsiaTheme="minorEastAsia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</w:t>
      </w:r>
    </w:p>
    <w:p w:rsidR="00171C9D" w:rsidRPr="00E24329" w:rsidRDefault="00171C9D" w:rsidP="00171C9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Το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3</m:t>
            </m:r>
          </m:den>
        </m:f>
      </m:oMath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έχει 600: </w:t>
      </w:r>
      <w:r w:rsidR="00642E66" w:rsidRPr="00184024">
        <w:rPr>
          <w:rFonts w:eastAsiaTheme="min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</w:t>
      </w:r>
      <w:r w:rsidR="00642E66" w:rsidRPr="00184024">
        <w:rPr>
          <w:rFonts w:eastAsiaTheme="minor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r w:rsidR="004A2456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</w:t>
      </w:r>
    </w:p>
    <w:p w:rsidR="00171C9D" w:rsidRPr="00E24329" w:rsidRDefault="00171C9D" w:rsidP="00171C9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3</m:t>
            </m:r>
          </m:den>
        </m:f>
      </m:oMath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έχουν </w:t>
      </w:r>
      <w:r w:rsidR="00642E66" w:rsidRPr="00184024">
        <w:rPr>
          <w:rFonts w:eastAsiaTheme="min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</w:t>
      </w:r>
      <w:r w:rsidR="00642E66" w:rsidRPr="00184024">
        <w:rPr>
          <w:rFonts w:eastAsiaTheme="minor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=900</w:t>
      </w:r>
      <w:r w:rsidR="004A2456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</w:t>
      </w:r>
    </w:p>
    <w:p w:rsidR="00171C9D" w:rsidRPr="00E24329" w:rsidRDefault="00184024" w:rsidP="00171C9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-391285</wp:posOffset>
                </wp:positionH>
                <wp:positionV relativeFrom="paragraph">
                  <wp:posOffset>98374</wp:posOffset>
                </wp:positionV>
                <wp:extent cx="4616879" cy="0"/>
                <wp:effectExtent l="0" t="0" r="317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34AD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pt,7.75pt" to="33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171C9D" w:rsidRPr="00E24329" w:rsidRDefault="00171C9D" w:rsidP="00171C9D">
      <w:pPr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den>
        </m:f>
      </m:oMath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της ντουλάπας είναι 150 μπλουζάκια</w:t>
      </w:r>
    </w:p>
    <w:p w:rsidR="00171C9D" w:rsidRPr="00E24329" w:rsidRDefault="00171C9D" w:rsidP="00171C9D">
      <w:pPr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den>
        </m:f>
      </m:oMath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είναι 150 : </w:t>
      </w:r>
      <w:r w:rsidR="00642E66" w:rsidRPr="00184024">
        <w:rPr>
          <w:rFonts w:eastAsiaTheme="min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 w:rsidR="00642E66" w:rsidRPr="00184024">
        <w:rPr>
          <w:rFonts w:eastAsiaTheme="minor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μπλουζάκια</w:t>
      </w:r>
    </w:p>
    <w:p w:rsidR="00642E66" w:rsidRPr="00E24329" w:rsidRDefault="00171C9D" w:rsidP="00642E66">
      <w:pPr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den>
        </m:f>
      </m:oMath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είναι  </w:t>
      </w:r>
      <w:r w:rsidR="00642E66" w:rsidRPr="00184024">
        <w:rPr>
          <w:rFonts w:eastAsiaTheme="min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</w:t>
      </w:r>
      <w:r w:rsidR="00642E66" w:rsidRPr="00184024">
        <w:rPr>
          <w:rFonts w:eastAsiaTheme="minor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 </w:t>
      </w:r>
      <w:r w:rsidR="00642E66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250 μπλουζάκια </w:t>
      </w:r>
    </w:p>
    <w:p w:rsidR="00642E66" w:rsidRPr="00E24329" w:rsidRDefault="00184024" w:rsidP="00171C9D">
      <w:pPr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noProof/>
          <w:color w:val="000000" w:themeColor="text1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-290309</wp:posOffset>
                </wp:positionH>
                <wp:positionV relativeFrom="paragraph">
                  <wp:posOffset>101226</wp:posOffset>
                </wp:positionV>
                <wp:extent cx="4616879" cy="11220"/>
                <wp:effectExtent l="0" t="0" r="31750" b="2730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879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A9DB6" id="Ευθεία γραμμή σύνδεσης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7.95pt" to="340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642E66" w:rsidRPr="00E24329" w:rsidRDefault="00642E66" w:rsidP="00171C9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den>
        </m:f>
      </m:oMath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ένα ολόκληρο σακί αλεύρι ζυγίζει 50 κιλά.</w:t>
      </w:r>
    </w:p>
    <w:p w:rsidR="00642E66" w:rsidRPr="00E24329" w:rsidRDefault="00642E66" w:rsidP="00642E66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Το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den>
        </m:f>
      </m:oMath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ζυγίζει 50: </w:t>
      </w:r>
      <w:r w:rsidRPr="00184024">
        <w:rPr>
          <w:rFonts w:eastAsiaTheme="min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 w:rsidRPr="00184024">
        <w:rPr>
          <w:rFonts w:eastAsiaTheme="minor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κιλά</w:t>
      </w:r>
    </w:p>
    <w:p w:rsidR="00642E66" w:rsidRPr="00E24329" w:rsidRDefault="00642E66" w:rsidP="00642E66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32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5</m:t>
            </m:r>
          </m:den>
        </m:f>
      </m:oMath>
      <w:r w:rsidR="00E24329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ζυγίζουν </w:t>
      </w:r>
      <w:r w:rsidR="00E24329" w:rsidRPr="00184024">
        <w:rPr>
          <w:rFonts w:eastAsiaTheme="min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24329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</w:t>
      </w:r>
      <w:r w:rsidR="00E24329" w:rsidRPr="00184024">
        <w:rPr>
          <w:rFonts w:eastAsiaTheme="minor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80</w:t>
      </w:r>
      <w:r w:rsidR="00E24329" w:rsidRPr="00E24329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κιλά</w:t>
      </w:r>
    </w:p>
    <w:sectPr w:rsidR="00642E66" w:rsidRPr="00E24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9D"/>
    <w:rsid w:val="00171C9D"/>
    <w:rsid w:val="00184024"/>
    <w:rsid w:val="004A2456"/>
    <w:rsid w:val="00642E66"/>
    <w:rsid w:val="00D96C65"/>
    <w:rsid w:val="00E24329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E817-95C8-4162-AA0B-BFBB979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40_dimotiko_ST</dc:creator>
  <cp:keywords/>
  <dc:description/>
  <cp:lastModifiedBy>40_dimotiko_ST</cp:lastModifiedBy>
  <cp:revision>2</cp:revision>
  <dcterms:created xsi:type="dcterms:W3CDTF">2023-03-08T06:01:00Z</dcterms:created>
  <dcterms:modified xsi:type="dcterms:W3CDTF">2023-03-08T06:01:00Z</dcterms:modified>
</cp:coreProperties>
</file>